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67C" w:rsidRPr="00B8476E" w:rsidRDefault="00CA267C" w:rsidP="00CA26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476E">
        <w:rPr>
          <w:rFonts w:ascii="Times New Roman" w:hAnsi="Times New Roman" w:cs="Times New Roman"/>
          <w:b/>
          <w:bCs/>
          <w:sz w:val="24"/>
          <w:szCs w:val="24"/>
        </w:rPr>
        <w:t>Skjema for fullmakt til Ålesund kommune – innsyn i pasientjournal</w:t>
      </w:r>
    </w:p>
    <w:p w:rsidR="00CA267C" w:rsidRPr="00B8476E" w:rsidRDefault="00CA267C" w:rsidP="00CA267C">
      <w:pPr>
        <w:rPr>
          <w:rFonts w:ascii="Times New Roman" w:hAnsi="Times New Roman" w:cs="Times New Roman"/>
          <w:sz w:val="24"/>
          <w:szCs w:val="24"/>
        </w:rPr>
      </w:pPr>
      <w:r w:rsidRPr="00B8476E">
        <w:rPr>
          <w:rFonts w:ascii="Times New Roman" w:hAnsi="Times New Roman" w:cs="Times New Roman"/>
          <w:sz w:val="24"/>
          <w:szCs w:val="24"/>
        </w:rPr>
        <w:t>Dette skjemaet kan du bruke dersom du ønsker å gi en ann</w:t>
      </w:r>
      <w:r w:rsidR="00D6621C" w:rsidRPr="00B8476E">
        <w:rPr>
          <w:rFonts w:ascii="Times New Roman" w:hAnsi="Times New Roman" w:cs="Times New Roman"/>
          <w:sz w:val="24"/>
          <w:szCs w:val="24"/>
        </w:rPr>
        <w:t>e</w:t>
      </w:r>
      <w:r w:rsidRPr="00B8476E">
        <w:rPr>
          <w:rFonts w:ascii="Times New Roman" w:hAnsi="Times New Roman" w:cs="Times New Roman"/>
          <w:sz w:val="24"/>
          <w:szCs w:val="24"/>
        </w:rPr>
        <w:t>n person fullmakt til å få innsyn i din pasientjournal. Den du gir fullmakt til vil kunne få tilgang til opplysning</w:t>
      </w:r>
      <w:r w:rsidR="00D6621C" w:rsidRPr="00B8476E">
        <w:rPr>
          <w:rFonts w:ascii="Times New Roman" w:hAnsi="Times New Roman" w:cs="Times New Roman"/>
          <w:sz w:val="24"/>
          <w:szCs w:val="24"/>
        </w:rPr>
        <w:t>e</w:t>
      </w:r>
      <w:r w:rsidRPr="00B8476E">
        <w:rPr>
          <w:rFonts w:ascii="Times New Roman" w:hAnsi="Times New Roman" w:cs="Times New Roman"/>
          <w:sz w:val="24"/>
          <w:szCs w:val="24"/>
        </w:rPr>
        <w:t>r som er registrert om deg i Ålesund kommune</w:t>
      </w:r>
      <w:r w:rsidR="00D6621C" w:rsidRPr="00B8476E">
        <w:rPr>
          <w:rFonts w:ascii="Times New Roman" w:hAnsi="Times New Roman" w:cs="Times New Roman"/>
          <w:sz w:val="24"/>
          <w:szCs w:val="24"/>
        </w:rPr>
        <w:t xml:space="preserve">s </w:t>
      </w:r>
      <w:r w:rsidRPr="00B8476E">
        <w:rPr>
          <w:rFonts w:ascii="Times New Roman" w:hAnsi="Times New Roman" w:cs="Times New Roman"/>
          <w:sz w:val="24"/>
          <w:szCs w:val="24"/>
        </w:rPr>
        <w:t>helse- og omsorgst</w:t>
      </w:r>
      <w:r w:rsidR="00D6621C" w:rsidRPr="00B8476E">
        <w:rPr>
          <w:rFonts w:ascii="Times New Roman" w:hAnsi="Times New Roman" w:cs="Times New Roman"/>
          <w:sz w:val="24"/>
          <w:szCs w:val="24"/>
        </w:rPr>
        <w:t>je</w:t>
      </w:r>
      <w:r w:rsidRPr="00B8476E">
        <w:rPr>
          <w:rFonts w:ascii="Times New Roman" w:hAnsi="Times New Roman" w:cs="Times New Roman"/>
          <w:sz w:val="24"/>
          <w:szCs w:val="24"/>
        </w:rPr>
        <w:t>neste. Vedkomm</w:t>
      </w:r>
      <w:r w:rsidR="00D6621C" w:rsidRPr="00B8476E">
        <w:rPr>
          <w:rFonts w:ascii="Times New Roman" w:hAnsi="Times New Roman" w:cs="Times New Roman"/>
          <w:sz w:val="24"/>
          <w:szCs w:val="24"/>
        </w:rPr>
        <w:t>e</w:t>
      </w:r>
      <w:r w:rsidRPr="00B8476E">
        <w:rPr>
          <w:rFonts w:ascii="Times New Roman" w:hAnsi="Times New Roman" w:cs="Times New Roman"/>
          <w:sz w:val="24"/>
          <w:szCs w:val="24"/>
        </w:rPr>
        <w:t xml:space="preserve">nde vil også </w:t>
      </w:r>
      <w:r w:rsidR="00D6621C" w:rsidRPr="00B8476E">
        <w:rPr>
          <w:rFonts w:ascii="Times New Roman" w:hAnsi="Times New Roman" w:cs="Times New Roman"/>
          <w:sz w:val="24"/>
          <w:szCs w:val="24"/>
        </w:rPr>
        <w:t xml:space="preserve">kunne </w:t>
      </w:r>
      <w:r w:rsidRPr="00B8476E">
        <w:rPr>
          <w:rFonts w:ascii="Times New Roman" w:hAnsi="Times New Roman" w:cs="Times New Roman"/>
          <w:sz w:val="24"/>
          <w:szCs w:val="24"/>
        </w:rPr>
        <w:t>be om retting og sletting av opplysning</w:t>
      </w:r>
      <w:r w:rsidR="00D6621C" w:rsidRPr="00B8476E">
        <w:rPr>
          <w:rFonts w:ascii="Times New Roman" w:hAnsi="Times New Roman" w:cs="Times New Roman"/>
          <w:sz w:val="24"/>
          <w:szCs w:val="24"/>
        </w:rPr>
        <w:t>er</w:t>
      </w:r>
      <w:r w:rsidRPr="00B84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67C" w:rsidRPr="00B8476E" w:rsidRDefault="00CA267C" w:rsidP="00CA26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267C" w:rsidRPr="00B8476E" w:rsidRDefault="00CA267C" w:rsidP="00CA26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476E">
        <w:rPr>
          <w:rFonts w:ascii="Times New Roman" w:hAnsi="Times New Roman" w:cs="Times New Roman"/>
          <w:b/>
          <w:bCs/>
          <w:sz w:val="24"/>
          <w:szCs w:val="24"/>
        </w:rPr>
        <w:t>Opplysning</w:t>
      </w:r>
      <w:r w:rsidR="00D6621C" w:rsidRPr="00B8476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8476E">
        <w:rPr>
          <w:rFonts w:ascii="Times New Roman" w:hAnsi="Times New Roman" w:cs="Times New Roman"/>
          <w:b/>
          <w:bCs/>
          <w:sz w:val="24"/>
          <w:szCs w:val="24"/>
        </w:rPr>
        <w:t>r om deg som gir fullmakt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67C" w:rsidRPr="00B8476E" w:rsidTr="00051DBE">
        <w:tc>
          <w:tcPr>
            <w:tcW w:w="9062" w:type="dxa"/>
          </w:tcPr>
          <w:p w:rsidR="00CA267C" w:rsidRPr="00B8476E" w:rsidRDefault="00CA267C" w:rsidP="000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6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6621C" w:rsidRPr="00B8476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n: </w:t>
            </w:r>
          </w:p>
        </w:tc>
      </w:tr>
      <w:tr w:rsidR="00CA267C" w:rsidRPr="00B8476E" w:rsidTr="00051DBE">
        <w:tc>
          <w:tcPr>
            <w:tcW w:w="9062" w:type="dxa"/>
          </w:tcPr>
          <w:p w:rsidR="00CA267C" w:rsidRPr="00B8476E" w:rsidRDefault="00CA267C" w:rsidP="000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Personnummer (11 siffer): </w:t>
            </w:r>
          </w:p>
        </w:tc>
      </w:tr>
    </w:tbl>
    <w:p w:rsidR="00CA267C" w:rsidRPr="00B8476E" w:rsidRDefault="00CA267C" w:rsidP="00CA267C">
      <w:pPr>
        <w:rPr>
          <w:rFonts w:ascii="Times New Roman" w:hAnsi="Times New Roman" w:cs="Times New Roman"/>
          <w:sz w:val="24"/>
          <w:szCs w:val="24"/>
        </w:rPr>
      </w:pPr>
    </w:p>
    <w:p w:rsidR="00CA267C" w:rsidRPr="00B8476E" w:rsidRDefault="00CA267C" w:rsidP="00CA26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476E">
        <w:rPr>
          <w:rFonts w:ascii="Times New Roman" w:hAnsi="Times New Roman" w:cs="Times New Roman"/>
          <w:b/>
          <w:bCs/>
          <w:sz w:val="24"/>
          <w:szCs w:val="24"/>
        </w:rPr>
        <w:t>Opplysning</w:t>
      </w:r>
      <w:r w:rsidR="00D6621C" w:rsidRPr="00B8476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8476E">
        <w:rPr>
          <w:rFonts w:ascii="Times New Roman" w:hAnsi="Times New Roman" w:cs="Times New Roman"/>
          <w:b/>
          <w:bCs/>
          <w:sz w:val="24"/>
          <w:szCs w:val="24"/>
        </w:rPr>
        <w:t>r om den som får fullmakta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67C" w:rsidRPr="00B8476E" w:rsidTr="00051DBE">
        <w:tc>
          <w:tcPr>
            <w:tcW w:w="9062" w:type="dxa"/>
          </w:tcPr>
          <w:p w:rsidR="00CA267C" w:rsidRPr="00B8476E" w:rsidRDefault="00CA267C" w:rsidP="000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6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6621C" w:rsidRPr="00B8476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n: </w:t>
            </w:r>
          </w:p>
        </w:tc>
      </w:tr>
      <w:tr w:rsidR="00CA267C" w:rsidRPr="00B8476E" w:rsidTr="00051DBE">
        <w:tc>
          <w:tcPr>
            <w:tcW w:w="9062" w:type="dxa"/>
          </w:tcPr>
          <w:p w:rsidR="00CA267C" w:rsidRPr="00B8476E" w:rsidRDefault="00CA267C" w:rsidP="000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Personnummer (11 siffer): </w:t>
            </w:r>
          </w:p>
        </w:tc>
      </w:tr>
    </w:tbl>
    <w:p w:rsidR="00BB061C" w:rsidRPr="00B8476E" w:rsidRDefault="00BB061C" w:rsidP="00CA26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7216" w:rsidRPr="00B8476E" w:rsidTr="00F32169">
        <w:tc>
          <w:tcPr>
            <w:tcW w:w="9062" w:type="dxa"/>
          </w:tcPr>
          <w:p w:rsidR="00FF7216" w:rsidRPr="00B8476E" w:rsidRDefault="00B66657" w:rsidP="00F32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Hvilken</w:t>
            </w:r>
            <w:r w:rsidR="00FF7216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del av journalen skal den som får fullmakta </w:t>
            </w:r>
            <w:r w:rsidR="00381A1E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kunne be om</w:t>
            </w:r>
            <w:r w:rsidR="00FF7216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kopi av </w:t>
            </w:r>
          </w:p>
        </w:tc>
      </w:tr>
      <w:tr w:rsidR="00FF7216" w:rsidRPr="00B8476E" w:rsidTr="00F32169">
        <w:tc>
          <w:tcPr>
            <w:tcW w:w="9062" w:type="dxa"/>
          </w:tcPr>
          <w:p w:rsidR="00FF7216" w:rsidRPr="00B8476E" w:rsidRDefault="00BB38E3" w:rsidP="00F32169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304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16" w:rsidRPr="00B84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="00B66657" w:rsidRPr="00B847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 siste innlegg</w:t>
            </w:r>
            <w:r w:rsidR="00B66657" w:rsidRPr="00B8476E">
              <w:rPr>
                <w:rFonts w:ascii="Times New Roman" w:hAnsi="Times New Roman" w:cs="Times New Roman"/>
                <w:sz w:val="24"/>
                <w:szCs w:val="24"/>
              </w:rPr>
              <w:t>else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>/ konsultasjon</w:t>
            </w:r>
          </w:p>
        </w:tc>
      </w:tr>
      <w:tr w:rsidR="00FF7216" w:rsidRPr="00B8476E" w:rsidTr="00F32169">
        <w:trPr>
          <w:trHeight w:val="811"/>
        </w:trPr>
        <w:tc>
          <w:tcPr>
            <w:tcW w:w="9062" w:type="dxa"/>
          </w:tcPr>
          <w:p w:rsidR="00FF7216" w:rsidRPr="00B8476E" w:rsidRDefault="00BB38E3" w:rsidP="00F32169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066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16" w:rsidRPr="00B84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="00B66657" w:rsidRPr="00B847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 en eller flere innlegg</w:t>
            </w:r>
            <w:r w:rsidR="00B66657" w:rsidRPr="00B8476E">
              <w:rPr>
                <w:rFonts w:ascii="Times New Roman" w:hAnsi="Times New Roman" w:cs="Times New Roman"/>
                <w:sz w:val="24"/>
                <w:szCs w:val="24"/>
              </w:rPr>
              <w:t>elser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 eller period</w:t>
            </w:r>
            <w:r w:rsidR="00B66657" w:rsidRPr="00B847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>r. Opp</w:t>
            </w:r>
            <w:r w:rsidR="00B66657"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>tidsrom for innleg</w:t>
            </w:r>
            <w:r w:rsidR="00B66657" w:rsidRPr="00B8476E">
              <w:rPr>
                <w:rFonts w:ascii="Times New Roman" w:hAnsi="Times New Roman" w:cs="Times New Roman"/>
                <w:sz w:val="24"/>
                <w:szCs w:val="24"/>
              </w:rPr>
              <w:t>gelse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>/ periode/ konsultasj</w:t>
            </w:r>
            <w:r w:rsidR="00DA0618" w:rsidRPr="00B8476E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7216" w:rsidRPr="00B8476E" w:rsidRDefault="00FF7216" w:rsidP="00F32169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216" w:rsidRPr="00B8476E" w:rsidTr="00F32169">
        <w:trPr>
          <w:trHeight w:val="548"/>
        </w:trPr>
        <w:tc>
          <w:tcPr>
            <w:tcW w:w="9062" w:type="dxa"/>
          </w:tcPr>
          <w:p w:rsidR="00FF7216" w:rsidRPr="00B8476E" w:rsidRDefault="00BB38E3" w:rsidP="00F3216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27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1C" w:rsidRPr="00B84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="00B66657" w:rsidRPr="00B847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 en eller fle</w:t>
            </w:r>
            <w:r w:rsidR="00B66657" w:rsidRPr="00B8476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>e v</w:t>
            </w:r>
            <w:r w:rsidR="00B66657" w:rsidRPr="00B847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>rks</w:t>
            </w:r>
            <w:r w:rsidR="00B66657" w:rsidRPr="00B847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66657" w:rsidRPr="00B8476E">
              <w:rPr>
                <w:rFonts w:ascii="Times New Roman" w:hAnsi="Times New Roman" w:cs="Times New Roman"/>
                <w:sz w:val="24"/>
                <w:szCs w:val="24"/>
              </w:rPr>
              <w:t>het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>er. Oppg</w:t>
            </w:r>
            <w:r w:rsidR="00B66657" w:rsidRPr="00B847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 avdeling/ v</w:t>
            </w:r>
            <w:r w:rsidR="00B66657" w:rsidRPr="00B8476E">
              <w:rPr>
                <w:rFonts w:ascii="Times New Roman" w:hAnsi="Times New Roman" w:cs="Times New Roman"/>
                <w:sz w:val="24"/>
                <w:szCs w:val="24"/>
              </w:rPr>
              <w:t>irksomhet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>/ e</w:t>
            </w:r>
            <w:r w:rsidR="00B66657" w:rsidRPr="00B8476E">
              <w:rPr>
                <w:rFonts w:ascii="Times New Roman" w:hAnsi="Times New Roman" w:cs="Times New Roman"/>
                <w:sz w:val="24"/>
                <w:szCs w:val="24"/>
              </w:rPr>
              <w:t>nhet</w:t>
            </w:r>
            <w:r w:rsidR="00DA0618" w:rsidRPr="00B847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216" w:rsidRPr="00B8476E" w:rsidTr="00F32169">
        <w:trPr>
          <w:trHeight w:val="548"/>
        </w:trPr>
        <w:tc>
          <w:tcPr>
            <w:tcW w:w="9062" w:type="dxa"/>
          </w:tcPr>
          <w:p w:rsidR="00FF7216" w:rsidRPr="00B8476E" w:rsidRDefault="00BB38E3" w:rsidP="00F3216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384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16" w:rsidRPr="00B84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="00AB090B" w:rsidRPr="00B847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 alle innlegg</w:t>
            </w:r>
            <w:r w:rsidR="00AB090B" w:rsidRPr="00B8476E">
              <w:rPr>
                <w:rFonts w:ascii="Times New Roman" w:hAnsi="Times New Roman" w:cs="Times New Roman"/>
                <w:sz w:val="24"/>
                <w:szCs w:val="24"/>
              </w:rPr>
              <w:t>elser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>/ konsultasjon</w:t>
            </w:r>
            <w:r w:rsidR="00AB090B" w:rsidRPr="00B847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F7216" w:rsidRPr="00B8476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9F5398" w:rsidRPr="00B8476E" w:rsidTr="000B3BCD">
        <w:trPr>
          <w:trHeight w:val="1496"/>
        </w:trPr>
        <w:tc>
          <w:tcPr>
            <w:tcW w:w="9062" w:type="dxa"/>
          </w:tcPr>
          <w:p w:rsidR="009F5398" w:rsidRPr="00B8476E" w:rsidRDefault="009F5398" w:rsidP="00F3216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 det </w:t>
            </w:r>
            <w:r w:rsidR="000E465D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opplysninger</w:t>
            </w:r>
            <w:r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="000E465D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ikke ønsker at d</w:t>
            </w:r>
            <w:r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 som får fullmakta skal </w:t>
            </w:r>
            <w:r w:rsidR="000E465D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</w:t>
            </w:r>
            <w:r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inn</w:t>
            </w:r>
            <w:r w:rsidR="000E465D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syn </w:t>
            </w:r>
            <w:r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i? </w:t>
            </w:r>
          </w:p>
          <w:p w:rsidR="00DA39D6" w:rsidRPr="00B8476E" w:rsidRDefault="00DA39D6" w:rsidP="00F3216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76E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 w:rsidR="000E465D"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 evt.</w:t>
            </w:r>
            <w:r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B061C" w:rsidRPr="00B8476E" w:rsidTr="00F32169">
        <w:trPr>
          <w:trHeight w:val="548"/>
        </w:trPr>
        <w:tc>
          <w:tcPr>
            <w:tcW w:w="9062" w:type="dxa"/>
          </w:tcPr>
          <w:p w:rsidR="00BB061C" w:rsidRPr="00B8476E" w:rsidRDefault="00BB061C" w:rsidP="00F3216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Skal den som får fullmakta </w:t>
            </w:r>
            <w:r w:rsidR="000B3BCD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kunne</w:t>
            </w:r>
            <w:r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 om retting og sletting av</w:t>
            </w:r>
            <w:r w:rsidR="000B3BCD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5398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opplysning</w:t>
            </w:r>
            <w:r w:rsidR="000B3BCD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9F5398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vedkomm</w:t>
            </w:r>
            <w:r w:rsidR="000B3BCD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9F5398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nde </w:t>
            </w:r>
            <w:r w:rsidR="000B3BCD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</w:t>
            </w:r>
            <w:r w:rsidR="009F5398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gitt innsyn i</w:t>
            </w:r>
            <w:r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BB061C" w:rsidRPr="00B8476E" w:rsidTr="00F32169">
        <w:trPr>
          <w:trHeight w:val="548"/>
        </w:trPr>
        <w:tc>
          <w:tcPr>
            <w:tcW w:w="9062" w:type="dxa"/>
          </w:tcPr>
          <w:p w:rsidR="00BB061C" w:rsidRPr="00B8476E" w:rsidRDefault="00BB38E3" w:rsidP="00F3216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845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1C" w:rsidRPr="00B84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061C" w:rsidRPr="00B8476E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BB061C" w:rsidRPr="00B8476E" w:rsidTr="00F32169">
        <w:trPr>
          <w:trHeight w:val="548"/>
        </w:trPr>
        <w:tc>
          <w:tcPr>
            <w:tcW w:w="9062" w:type="dxa"/>
          </w:tcPr>
          <w:p w:rsidR="00BB061C" w:rsidRPr="00B8476E" w:rsidRDefault="00BB38E3" w:rsidP="00F3216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13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61C" w:rsidRPr="00B84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061C" w:rsidRPr="00B8476E"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</w:p>
        </w:tc>
      </w:tr>
      <w:tr w:rsidR="00461804" w:rsidRPr="00B8476E" w:rsidTr="00F32169">
        <w:trPr>
          <w:trHeight w:val="548"/>
        </w:trPr>
        <w:tc>
          <w:tcPr>
            <w:tcW w:w="9062" w:type="dxa"/>
          </w:tcPr>
          <w:p w:rsidR="00461804" w:rsidRPr="00B8476E" w:rsidRDefault="00BB38E3" w:rsidP="00F3216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38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804" w:rsidRPr="00B84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61804"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Delvis, beskriv: </w:t>
            </w:r>
          </w:p>
        </w:tc>
      </w:tr>
    </w:tbl>
    <w:p w:rsidR="00FF7216" w:rsidRPr="00B8476E" w:rsidRDefault="00FF7216" w:rsidP="00FF7216">
      <w:pPr>
        <w:rPr>
          <w:rFonts w:ascii="Times New Roman" w:hAnsi="Times New Roman" w:cs="Times New Roman"/>
          <w:sz w:val="24"/>
          <w:szCs w:val="24"/>
        </w:rPr>
      </w:pPr>
      <w:r w:rsidRPr="00B8476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7216" w:rsidRPr="00B8476E" w:rsidTr="00F32169">
        <w:tc>
          <w:tcPr>
            <w:tcW w:w="9062" w:type="dxa"/>
          </w:tcPr>
          <w:p w:rsidR="00FF7216" w:rsidRPr="00B8476E" w:rsidRDefault="00FF7216" w:rsidP="00F321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Ytterl</w:t>
            </w:r>
            <w:r w:rsidR="00E171EB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igere</w:t>
            </w:r>
            <w:r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dokumentasjon </w:t>
            </w:r>
            <w:r w:rsidR="00DA39D6"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 som får fullmakta kan be om</w:t>
            </w:r>
            <w:r w:rsidRPr="00B8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kopi av: </w:t>
            </w:r>
          </w:p>
        </w:tc>
      </w:tr>
      <w:tr w:rsidR="00FF7216" w:rsidRPr="00B8476E" w:rsidTr="00F32169">
        <w:trPr>
          <w:trHeight w:val="1420"/>
        </w:trPr>
        <w:tc>
          <w:tcPr>
            <w:tcW w:w="9062" w:type="dxa"/>
          </w:tcPr>
          <w:p w:rsidR="00FF7216" w:rsidRPr="00B8476E" w:rsidRDefault="00FF7216" w:rsidP="00F3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216" w:rsidRPr="00B8476E" w:rsidRDefault="00FF7216" w:rsidP="00CA267C">
      <w:pPr>
        <w:rPr>
          <w:rFonts w:ascii="Times New Roman" w:hAnsi="Times New Roman" w:cs="Times New Roman"/>
          <w:sz w:val="24"/>
          <w:szCs w:val="24"/>
        </w:rPr>
      </w:pPr>
    </w:p>
    <w:p w:rsidR="00CA267C" w:rsidRPr="00B8476E" w:rsidRDefault="00B44C2F" w:rsidP="00B44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476E">
        <w:rPr>
          <w:rFonts w:ascii="Times New Roman" w:hAnsi="Times New Roman" w:cs="Times New Roman"/>
          <w:b/>
          <w:bCs/>
          <w:sz w:val="24"/>
          <w:szCs w:val="24"/>
        </w:rPr>
        <w:t>Sluttdato</w:t>
      </w:r>
    </w:p>
    <w:p w:rsidR="00B44C2F" w:rsidRPr="00B8476E" w:rsidRDefault="00B44C2F" w:rsidP="00B4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6E">
        <w:rPr>
          <w:rFonts w:ascii="Times New Roman" w:hAnsi="Times New Roman" w:cs="Times New Roman"/>
          <w:sz w:val="24"/>
          <w:szCs w:val="24"/>
        </w:rPr>
        <w:t>Velg om du vil at fullmakten skal gjelde på ubestemt tid eller utløpe en gitt dato</w:t>
      </w:r>
    </w:p>
    <w:p w:rsidR="00B44C2F" w:rsidRPr="00B8476E" w:rsidRDefault="00BB38E3" w:rsidP="00B44C2F">
      <w:p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8159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2F" w:rsidRPr="00B8476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4C2F" w:rsidRPr="00B8476E">
        <w:rPr>
          <w:rFonts w:ascii="Times New Roman" w:hAnsi="Times New Roman" w:cs="Times New Roman"/>
          <w:sz w:val="24"/>
          <w:szCs w:val="24"/>
        </w:rPr>
        <w:t xml:space="preserve"> Ubestemt tid</w:t>
      </w:r>
    </w:p>
    <w:p w:rsidR="00B44C2F" w:rsidRPr="00B8476E" w:rsidRDefault="00BB38E3" w:rsidP="00B44C2F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5438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2F" w:rsidRPr="00B8476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4C2F" w:rsidRPr="00B8476E">
        <w:rPr>
          <w:rFonts w:ascii="Times New Roman" w:hAnsi="Times New Roman" w:cs="Times New Roman"/>
          <w:sz w:val="24"/>
          <w:szCs w:val="24"/>
        </w:rPr>
        <w:t xml:space="preserve"> Dato: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</w:tblGrid>
      <w:tr w:rsidR="00B44C2F" w:rsidRPr="00B8476E" w:rsidTr="00B44C2F">
        <w:tc>
          <w:tcPr>
            <w:tcW w:w="3681" w:type="dxa"/>
          </w:tcPr>
          <w:p w:rsidR="00B44C2F" w:rsidRPr="00B8476E" w:rsidRDefault="00B44C2F" w:rsidP="00B44C2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C2F" w:rsidRPr="00B8476E" w:rsidRDefault="00B44C2F" w:rsidP="00B44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67C" w:rsidRPr="00B8476E" w:rsidRDefault="00CA267C" w:rsidP="00CA26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476E">
        <w:rPr>
          <w:rFonts w:ascii="Times New Roman" w:hAnsi="Times New Roman" w:cs="Times New Roman"/>
          <w:b/>
          <w:bCs/>
          <w:sz w:val="24"/>
          <w:szCs w:val="24"/>
        </w:rPr>
        <w:t>Nødvendig dokumentasjon</w:t>
      </w:r>
    </w:p>
    <w:p w:rsidR="00CA267C" w:rsidRPr="00B8476E" w:rsidRDefault="00BB38E3" w:rsidP="00CA267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65144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67C" w:rsidRPr="00B8476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B44C2F" w:rsidRPr="00B84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21C" w:rsidRPr="00B8476E">
        <w:rPr>
          <w:rFonts w:ascii="Times New Roman" w:hAnsi="Times New Roman" w:cs="Times New Roman"/>
          <w:sz w:val="24"/>
          <w:szCs w:val="24"/>
        </w:rPr>
        <w:t>Jeg</w:t>
      </w:r>
      <w:r w:rsidR="00CA267C" w:rsidRPr="00B8476E">
        <w:rPr>
          <w:rFonts w:ascii="Times New Roman" w:hAnsi="Times New Roman" w:cs="Times New Roman"/>
          <w:sz w:val="24"/>
          <w:szCs w:val="24"/>
        </w:rPr>
        <w:t xml:space="preserve"> har lagt ved kopi av legitimasjon</w:t>
      </w:r>
    </w:p>
    <w:p w:rsidR="00CA267C" w:rsidRPr="00B8476E" w:rsidRDefault="00CA267C" w:rsidP="00CA267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B8476E">
        <w:rPr>
          <w:rFonts w:ascii="Times New Roman" w:hAnsi="Times New Roman" w:cs="Times New Roman"/>
          <w:sz w:val="24"/>
          <w:szCs w:val="24"/>
        </w:rPr>
        <w:t>Godkjent dokumentasjon kan v</w:t>
      </w:r>
      <w:r w:rsidR="00D6621C" w:rsidRPr="00B8476E">
        <w:rPr>
          <w:rFonts w:ascii="Times New Roman" w:hAnsi="Times New Roman" w:cs="Times New Roman"/>
          <w:sz w:val="24"/>
          <w:szCs w:val="24"/>
        </w:rPr>
        <w:t>æ</w:t>
      </w:r>
      <w:r w:rsidRPr="00B8476E">
        <w:rPr>
          <w:rFonts w:ascii="Times New Roman" w:hAnsi="Times New Roman" w:cs="Times New Roman"/>
          <w:sz w:val="24"/>
          <w:szCs w:val="24"/>
        </w:rPr>
        <w:t>re før</w:t>
      </w:r>
      <w:r w:rsidR="00D6621C" w:rsidRPr="00B8476E">
        <w:rPr>
          <w:rFonts w:ascii="Times New Roman" w:hAnsi="Times New Roman" w:cs="Times New Roman"/>
          <w:sz w:val="24"/>
          <w:szCs w:val="24"/>
        </w:rPr>
        <w:t>e</w:t>
      </w:r>
      <w:r w:rsidRPr="00B8476E">
        <w:rPr>
          <w:rFonts w:ascii="Times New Roman" w:hAnsi="Times New Roman" w:cs="Times New Roman"/>
          <w:sz w:val="24"/>
          <w:szCs w:val="24"/>
        </w:rPr>
        <w:t>rkort, pass eller nasjonalt ID-kort (hus</w:t>
      </w:r>
      <w:r w:rsidR="00D6621C" w:rsidRPr="00B8476E">
        <w:rPr>
          <w:rFonts w:ascii="Times New Roman" w:hAnsi="Times New Roman" w:cs="Times New Roman"/>
          <w:sz w:val="24"/>
          <w:szCs w:val="24"/>
        </w:rPr>
        <w:t>k</w:t>
      </w:r>
      <w:r w:rsidRPr="00B8476E">
        <w:rPr>
          <w:rFonts w:ascii="Times New Roman" w:hAnsi="Times New Roman" w:cs="Times New Roman"/>
          <w:sz w:val="24"/>
          <w:szCs w:val="24"/>
        </w:rPr>
        <w:t xml:space="preserve"> å kopiere begge sider). Vi godt</w:t>
      </w:r>
      <w:r w:rsidR="00D6621C" w:rsidRPr="00B8476E">
        <w:rPr>
          <w:rFonts w:ascii="Times New Roman" w:hAnsi="Times New Roman" w:cs="Times New Roman"/>
          <w:sz w:val="24"/>
          <w:szCs w:val="24"/>
        </w:rPr>
        <w:t xml:space="preserve">ar </w:t>
      </w:r>
      <w:r w:rsidRPr="00B8476E">
        <w:rPr>
          <w:rFonts w:ascii="Times New Roman" w:hAnsi="Times New Roman" w:cs="Times New Roman"/>
          <w:sz w:val="24"/>
          <w:szCs w:val="24"/>
        </w:rPr>
        <w:t>ikk</w:t>
      </w:r>
      <w:r w:rsidR="00D6621C" w:rsidRPr="00B8476E">
        <w:rPr>
          <w:rFonts w:ascii="Times New Roman" w:hAnsi="Times New Roman" w:cs="Times New Roman"/>
          <w:sz w:val="24"/>
          <w:szCs w:val="24"/>
        </w:rPr>
        <w:t>e</w:t>
      </w:r>
      <w:r w:rsidRPr="00B8476E">
        <w:rPr>
          <w:rFonts w:ascii="Times New Roman" w:hAnsi="Times New Roman" w:cs="Times New Roman"/>
          <w:sz w:val="24"/>
          <w:szCs w:val="24"/>
        </w:rPr>
        <w:t xml:space="preserve"> legitimasjon som er utgått. </w:t>
      </w:r>
    </w:p>
    <w:p w:rsidR="00CA267C" w:rsidRPr="00B8476E" w:rsidRDefault="00CA267C" w:rsidP="00CA267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CA267C" w:rsidRPr="00B8476E" w:rsidRDefault="00CA267C" w:rsidP="00CA267C">
      <w:pPr>
        <w:tabs>
          <w:tab w:val="left" w:pos="12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8476E">
        <w:rPr>
          <w:rFonts w:ascii="Times New Roman" w:hAnsi="Times New Roman" w:cs="Times New Roman"/>
          <w:b/>
          <w:bCs/>
          <w:sz w:val="24"/>
          <w:szCs w:val="24"/>
        </w:rPr>
        <w:t>Underskrift av deg som gir fullmakt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67C" w:rsidRPr="00B8476E" w:rsidTr="00051DBE">
        <w:tc>
          <w:tcPr>
            <w:tcW w:w="9062" w:type="dxa"/>
          </w:tcPr>
          <w:p w:rsidR="00CA267C" w:rsidRPr="00B8476E" w:rsidRDefault="00CA267C" w:rsidP="000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6E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D6621C" w:rsidRPr="00B847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d og dato: </w:t>
            </w:r>
          </w:p>
        </w:tc>
      </w:tr>
      <w:tr w:rsidR="00CA267C" w:rsidRPr="00B8476E" w:rsidTr="00051DBE">
        <w:tc>
          <w:tcPr>
            <w:tcW w:w="9062" w:type="dxa"/>
          </w:tcPr>
          <w:p w:rsidR="00CA267C" w:rsidRPr="00B8476E" w:rsidRDefault="00CA267C" w:rsidP="000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6E">
              <w:rPr>
                <w:rFonts w:ascii="Times New Roman" w:hAnsi="Times New Roman" w:cs="Times New Roman"/>
                <w:sz w:val="24"/>
                <w:szCs w:val="24"/>
              </w:rPr>
              <w:t xml:space="preserve">Underskrift: </w:t>
            </w:r>
          </w:p>
        </w:tc>
      </w:tr>
    </w:tbl>
    <w:p w:rsidR="00CA267C" w:rsidRPr="00B8476E" w:rsidRDefault="00CA267C" w:rsidP="00CA267C">
      <w:pPr>
        <w:rPr>
          <w:rFonts w:ascii="Times New Roman" w:hAnsi="Times New Roman" w:cs="Times New Roman"/>
          <w:sz w:val="24"/>
          <w:szCs w:val="24"/>
        </w:rPr>
      </w:pPr>
    </w:p>
    <w:p w:rsidR="00CA267C" w:rsidRPr="00B8476E" w:rsidRDefault="00CA267C" w:rsidP="00CA267C">
      <w:pPr>
        <w:rPr>
          <w:rFonts w:ascii="Times New Roman" w:hAnsi="Times New Roman" w:cs="Times New Roman"/>
          <w:sz w:val="24"/>
          <w:szCs w:val="24"/>
        </w:rPr>
      </w:pPr>
    </w:p>
    <w:p w:rsidR="007B515B" w:rsidRPr="00B8476E" w:rsidRDefault="007B515B">
      <w:pPr>
        <w:rPr>
          <w:rFonts w:ascii="Times New Roman" w:hAnsi="Times New Roman" w:cs="Times New Roman"/>
          <w:sz w:val="24"/>
          <w:szCs w:val="24"/>
        </w:rPr>
      </w:pPr>
    </w:p>
    <w:sectPr w:rsidR="007B515B" w:rsidRPr="00B847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8E3" w:rsidRDefault="00BB38E3" w:rsidP="00CA267C">
      <w:pPr>
        <w:spacing w:after="0" w:line="240" w:lineRule="auto"/>
      </w:pPr>
      <w:r>
        <w:separator/>
      </w:r>
    </w:p>
  </w:endnote>
  <w:endnote w:type="continuationSeparator" w:id="0">
    <w:p w:rsidR="00BB38E3" w:rsidRDefault="00BB38E3" w:rsidP="00CA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67C" w:rsidRDefault="00CA267C">
    <w:pPr>
      <w:pStyle w:val="Botn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2552"/>
      <w:gridCol w:w="2977"/>
    </w:tblGrid>
    <w:tr w:rsidR="00CA267C" w:rsidRPr="00E2454D" w:rsidTr="00051DBE">
      <w:tc>
        <w:tcPr>
          <w:tcW w:w="3397" w:type="dxa"/>
        </w:tcPr>
        <w:p w:rsidR="00CA267C" w:rsidRPr="00E2454D" w:rsidRDefault="00CA267C" w:rsidP="00CA267C">
          <w:pPr>
            <w:pStyle w:val="Botntekst"/>
            <w:rPr>
              <w:b/>
              <w:sz w:val="18"/>
            </w:rPr>
          </w:pPr>
          <w:r w:rsidRPr="00E2454D">
            <w:rPr>
              <w:b/>
              <w:sz w:val="18"/>
            </w:rPr>
            <w:t>Post</w:t>
          </w:r>
        </w:p>
      </w:tc>
      <w:tc>
        <w:tcPr>
          <w:tcW w:w="2552" w:type="dxa"/>
        </w:tcPr>
        <w:p w:rsidR="00CA267C" w:rsidRPr="00E2454D" w:rsidRDefault="00CA267C" w:rsidP="00CA267C">
          <w:pPr>
            <w:pStyle w:val="Botntekst"/>
            <w:rPr>
              <w:b/>
              <w:sz w:val="18"/>
            </w:rPr>
          </w:pPr>
          <w:r w:rsidRPr="00E2454D">
            <w:rPr>
              <w:b/>
              <w:sz w:val="18"/>
            </w:rPr>
            <w:t>Telefon</w:t>
          </w:r>
        </w:p>
      </w:tc>
      <w:tc>
        <w:tcPr>
          <w:tcW w:w="2977" w:type="dxa"/>
        </w:tcPr>
        <w:p w:rsidR="00CA267C" w:rsidRPr="00E2454D" w:rsidRDefault="00CA267C" w:rsidP="00CA267C">
          <w:pPr>
            <w:pStyle w:val="Botntekst"/>
            <w:rPr>
              <w:b/>
              <w:sz w:val="18"/>
            </w:rPr>
          </w:pPr>
          <w:r w:rsidRPr="00E2454D">
            <w:rPr>
              <w:b/>
              <w:sz w:val="18"/>
            </w:rPr>
            <w:t>Besøk</w:t>
          </w:r>
        </w:p>
      </w:tc>
    </w:tr>
    <w:tr w:rsidR="00CA267C" w:rsidRPr="00724A68" w:rsidTr="00051DBE">
      <w:tc>
        <w:tcPr>
          <w:tcW w:w="3397" w:type="dxa"/>
        </w:tcPr>
        <w:p w:rsidR="00CA267C" w:rsidRPr="00724A68" w:rsidRDefault="00CA267C" w:rsidP="00CA267C">
          <w:pPr>
            <w:pStyle w:val="Botntekst"/>
            <w:rPr>
              <w:sz w:val="18"/>
            </w:rPr>
          </w:pPr>
          <w:r>
            <w:rPr>
              <w:sz w:val="18"/>
            </w:rPr>
            <w:t>Post: Postboks 1521</w:t>
          </w:r>
          <w:r w:rsidRPr="00724A68">
            <w:rPr>
              <w:sz w:val="18"/>
            </w:rPr>
            <w:t>, 6025 Ålesund</w:t>
          </w:r>
        </w:p>
      </w:tc>
      <w:tc>
        <w:tcPr>
          <w:tcW w:w="2552" w:type="dxa"/>
        </w:tcPr>
        <w:p w:rsidR="00CA267C" w:rsidRPr="00724A68" w:rsidRDefault="00CA267C" w:rsidP="00CA267C">
          <w:pPr>
            <w:pStyle w:val="Botntekst"/>
            <w:rPr>
              <w:sz w:val="18"/>
            </w:rPr>
          </w:pPr>
          <w:r>
            <w:rPr>
              <w:sz w:val="18"/>
            </w:rPr>
            <w:t>Sentralbord: 70 16 20 00</w:t>
          </w:r>
        </w:p>
      </w:tc>
      <w:tc>
        <w:tcPr>
          <w:tcW w:w="2977" w:type="dxa"/>
        </w:tcPr>
        <w:p w:rsidR="00CA267C" w:rsidRPr="00724A68" w:rsidRDefault="00CA267C" w:rsidP="00CA267C">
          <w:pPr>
            <w:pStyle w:val="Botntekst"/>
            <w:rPr>
              <w:sz w:val="18"/>
            </w:rPr>
          </w:pPr>
          <w:r>
            <w:rPr>
              <w:sz w:val="18"/>
            </w:rPr>
            <w:t xml:space="preserve">Keiser </w:t>
          </w:r>
          <w:proofErr w:type="spellStart"/>
          <w:r>
            <w:rPr>
              <w:sz w:val="18"/>
            </w:rPr>
            <w:t>Wilhelmsgt</w:t>
          </w:r>
          <w:proofErr w:type="spellEnd"/>
          <w:r>
            <w:rPr>
              <w:sz w:val="18"/>
            </w:rPr>
            <w:t>. 11, 6003 Ålesund</w:t>
          </w:r>
        </w:p>
      </w:tc>
    </w:tr>
    <w:tr w:rsidR="00CA267C" w:rsidRPr="00724A68" w:rsidTr="00051DBE">
      <w:trPr>
        <w:trHeight w:val="80"/>
      </w:trPr>
      <w:tc>
        <w:tcPr>
          <w:tcW w:w="3397" w:type="dxa"/>
        </w:tcPr>
        <w:p w:rsidR="00CA267C" w:rsidRPr="004C4C20" w:rsidRDefault="00CA267C" w:rsidP="00CA267C">
          <w:pPr>
            <w:pStyle w:val="Botntekst"/>
            <w:rPr>
              <w:sz w:val="18"/>
              <w:lang w:val="nn-NO"/>
            </w:rPr>
          </w:pPr>
          <w:r w:rsidRPr="004C4C20">
            <w:rPr>
              <w:sz w:val="18"/>
              <w:lang w:val="nn-NO"/>
            </w:rPr>
            <w:t xml:space="preserve">E-post: </w:t>
          </w:r>
          <w:hyperlink r:id="rId1" w:history="1">
            <w:r w:rsidRPr="004C4C20">
              <w:rPr>
                <w:rStyle w:val="Hyperkopling"/>
                <w:sz w:val="18"/>
                <w:lang w:val="nn-NO"/>
              </w:rPr>
              <w:t>postmottak@alesundkommune.no</w:t>
            </w:r>
          </w:hyperlink>
        </w:p>
      </w:tc>
      <w:tc>
        <w:tcPr>
          <w:tcW w:w="2552" w:type="dxa"/>
        </w:tcPr>
        <w:p w:rsidR="00CA267C" w:rsidRPr="00724A68" w:rsidRDefault="00CA267C" w:rsidP="00CA267C">
          <w:pPr>
            <w:pStyle w:val="Botntekst"/>
            <w:rPr>
              <w:sz w:val="18"/>
            </w:rPr>
          </w:pPr>
          <w:r>
            <w:rPr>
              <w:sz w:val="18"/>
            </w:rPr>
            <w:t xml:space="preserve">Direkte: </w:t>
          </w:r>
        </w:p>
      </w:tc>
      <w:tc>
        <w:tcPr>
          <w:tcW w:w="2977" w:type="dxa"/>
        </w:tcPr>
        <w:p w:rsidR="00CA267C" w:rsidRPr="00724A68" w:rsidRDefault="00BB38E3" w:rsidP="00CA267C">
          <w:pPr>
            <w:pStyle w:val="Botntekst"/>
            <w:rPr>
              <w:sz w:val="18"/>
            </w:rPr>
          </w:pPr>
          <w:hyperlink r:id="rId2" w:history="1">
            <w:r w:rsidR="00CA267C" w:rsidRPr="00A67C42">
              <w:rPr>
                <w:rStyle w:val="Hyperkopling"/>
                <w:sz w:val="18"/>
              </w:rPr>
              <w:t>www.alesund.kommune.no</w:t>
            </w:r>
          </w:hyperlink>
        </w:p>
      </w:tc>
    </w:tr>
  </w:tbl>
  <w:p w:rsidR="00CA267C" w:rsidRDefault="00CA267C">
    <w:pPr>
      <w:pStyle w:val="Botntekst"/>
    </w:pPr>
  </w:p>
  <w:p w:rsidR="00CA267C" w:rsidRDefault="00CA267C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8E3" w:rsidRDefault="00BB38E3" w:rsidP="00CA267C">
      <w:pPr>
        <w:spacing w:after="0" w:line="240" w:lineRule="auto"/>
      </w:pPr>
      <w:r>
        <w:separator/>
      </w:r>
    </w:p>
  </w:footnote>
  <w:footnote w:type="continuationSeparator" w:id="0">
    <w:p w:rsidR="00BB38E3" w:rsidRDefault="00BB38E3" w:rsidP="00CA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67C" w:rsidRDefault="00CA267C">
    <w:pPr>
      <w:pStyle w:val="Topptekst"/>
    </w:pPr>
    <w:r>
      <w:rPr>
        <w:noProof/>
        <w:lang w:eastAsia="nn-NO"/>
      </w:rPr>
      <w:drawing>
        <wp:inline distT="0" distB="0" distL="0" distR="0" wp14:anchorId="09F37A4B" wp14:editId="5CA73E3A">
          <wp:extent cx="1803600" cy="741600"/>
          <wp:effectExtent l="0" t="0" r="635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Ålesundkommune-logo-sidestilt_s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7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67C" w:rsidRDefault="00CA267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7C"/>
    <w:rsid w:val="000B3BCD"/>
    <w:rsid w:val="000E465D"/>
    <w:rsid w:val="00381A1E"/>
    <w:rsid w:val="00461804"/>
    <w:rsid w:val="004C4C20"/>
    <w:rsid w:val="007B515B"/>
    <w:rsid w:val="00853F32"/>
    <w:rsid w:val="009F5398"/>
    <w:rsid w:val="00A03497"/>
    <w:rsid w:val="00A128DD"/>
    <w:rsid w:val="00AB090B"/>
    <w:rsid w:val="00B44C2F"/>
    <w:rsid w:val="00B66657"/>
    <w:rsid w:val="00B8476E"/>
    <w:rsid w:val="00BB061C"/>
    <w:rsid w:val="00BB38E3"/>
    <w:rsid w:val="00CA267C"/>
    <w:rsid w:val="00D6621C"/>
    <w:rsid w:val="00DA0618"/>
    <w:rsid w:val="00DA39D6"/>
    <w:rsid w:val="00E171EB"/>
    <w:rsid w:val="00FC740C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62140"/>
  <w15:chartTrackingRefBased/>
  <w15:docId w15:val="{76CAED60-DE68-405B-ACB4-4D5EFEB8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67C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CA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CA267C"/>
    <w:rPr>
      <w:lang w:val="nb-NO"/>
    </w:rPr>
  </w:style>
  <w:style w:type="paragraph" w:styleId="Botntekst">
    <w:name w:val="footer"/>
    <w:basedOn w:val="Normal"/>
    <w:link w:val="BotntekstTeikn"/>
    <w:uiPriority w:val="99"/>
    <w:unhideWhenUsed/>
    <w:rsid w:val="00CA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CA267C"/>
    <w:rPr>
      <w:lang w:val="nb-NO"/>
    </w:rPr>
  </w:style>
  <w:style w:type="table" w:styleId="Tabellrutenett">
    <w:name w:val="Table Grid"/>
    <w:basedOn w:val="Vanlegtabell"/>
    <w:uiPriority w:val="39"/>
    <w:rsid w:val="00CA267C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pling">
    <w:name w:val="Hyperlink"/>
    <w:basedOn w:val="Standardskriftforavsnitt"/>
    <w:uiPriority w:val="99"/>
    <w:unhideWhenUsed/>
    <w:rsid w:val="00CA2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esund.kommune.no" TargetMode="External"/><Relationship Id="rId1" Type="http://schemas.openxmlformats.org/officeDocument/2006/relationships/hyperlink" Target="mailto:postmottak@alesund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Sunnmore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Vatsaas Vinje</dc:creator>
  <cp:keywords/>
  <dc:description/>
  <cp:lastModifiedBy>Fride Fjørtoft Holand</cp:lastModifiedBy>
  <cp:revision>1</cp:revision>
  <dcterms:created xsi:type="dcterms:W3CDTF">2022-10-26T07:39:00Z</dcterms:created>
  <dcterms:modified xsi:type="dcterms:W3CDTF">2022-10-26T07:39:00Z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2022-06-20T06:48:30Z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2a9d0582-ef1b-4145-8dcf-4220951c6efb</vt:lpwstr>
  </property>
  <property fmtid="{D5CDD505-2E9C-101B-9397-08002B2CF9AE}" pid="8" name="MSIP_Label_e7646c9a-b481-4837-bcc6-911048a5d0ed_ContentBits">
    <vt:lpwstr>0</vt:lpwstr>
  </property>
</Properties>
</file>